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84998" w14:textId="54C77863" w:rsidR="007704A6" w:rsidRDefault="001366DD">
      <w:r>
        <w:rPr>
          <w:b/>
          <w:noProof/>
          <w:sz w:val="32"/>
          <w:szCs w:val="32"/>
          <w:lang w:val="en-US"/>
        </w:rPr>
        <w:object w:dxaOrig="1440" w:dyaOrig="1440" w14:anchorId="24A28F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316.5pt;margin-top:-49pt;width:73.2pt;height:54.75pt;z-index:251659264;mso-wrap-edited:f;mso-width-percent:0;mso-height-percent:0;mso-width-percent:0;mso-height-percent:0" wrapcoords="-114 0 -114 21293 21600 21293 21600 0 -114 0" o:allowincell="f">
            <v:imagedata r:id="rId5" o:title=""/>
            <w10:wrap type="through"/>
          </v:shape>
          <o:OLEObject Type="Embed" ProgID="HP.PrecisionScanLT.1" ShapeID="_x0000_s1026" DrawAspect="Content" ObjectID="_1707034556" r:id="rId6"/>
        </w:object>
      </w:r>
    </w:p>
    <w:p w14:paraId="372A95A1" w14:textId="26028B6A" w:rsidR="007704A6" w:rsidRPr="00E676B2" w:rsidRDefault="007E0741">
      <w:pPr>
        <w:rPr>
          <w:b/>
          <w:sz w:val="32"/>
          <w:szCs w:val="32"/>
        </w:rPr>
      </w:pPr>
      <w:r w:rsidRPr="00BB7863">
        <w:rPr>
          <w:b/>
          <w:sz w:val="32"/>
          <w:szCs w:val="32"/>
        </w:rPr>
        <w:t>DRAMMEN MALEKLUBB</w:t>
      </w:r>
      <w:r w:rsidRPr="00BB7863">
        <w:rPr>
          <w:b/>
          <w:sz w:val="32"/>
          <w:szCs w:val="32"/>
        </w:rPr>
        <w:tab/>
      </w:r>
    </w:p>
    <w:p w14:paraId="77BB15EE" w14:textId="77777777" w:rsidR="007704A6" w:rsidRDefault="007704A6"/>
    <w:p w14:paraId="1BE4ABA4" w14:textId="4AAB1F79" w:rsidR="007704A6" w:rsidRDefault="00EA507B">
      <w:pPr>
        <w:rPr>
          <w:b/>
        </w:rPr>
      </w:pPr>
      <w:r>
        <w:rPr>
          <w:b/>
        </w:rPr>
        <w:t>Referat årsmøte 2022</w:t>
      </w:r>
    </w:p>
    <w:p w14:paraId="21E3471E" w14:textId="1226C7F1" w:rsidR="000C4DDE" w:rsidRDefault="000C4DDE">
      <w:r>
        <w:rPr>
          <w:b/>
        </w:rPr>
        <w:t xml:space="preserve">Mandag 21. februar i </w:t>
      </w:r>
      <w:proofErr w:type="spellStart"/>
      <w:r>
        <w:rPr>
          <w:b/>
        </w:rPr>
        <w:t>Lassebakken</w:t>
      </w:r>
      <w:proofErr w:type="spellEnd"/>
      <w:r>
        <w:rPr>
          <w:b/>
        </w:rPr>
        <w:t xml:space="preserve"> grendehus</w:t>
      </w:r>
    </w:p>
    <w:p w14:paraId="51E96AD9" w14:textId="793CE911" w:rsidR="007704A6" w:rsidRDefault="000C4DDE">
      <w:pPr>
        <w:rPr>
          <w:b/>
        </w:rPr>
      </w:pPr>
      <w:r>
        <w:rPr>
          <w:b/>
        </w:rPr>
        <w:t>15 medlemmer var tilstede</w:t>
      </w:r>
    </w:p>
    <w:p w14:paraId="15AB8487" w14:textId="77777777" w:rsidR="000C4DDE" w:rsidRPr="00E676B2" w:rsidRDefault="000C4DDE">
      <w:pPr>
        <w:rPr>
          <w:b/>
        </w:rPr>
      </w:pPr>
    </w:p>
    <w:p w14:paraId="02B4DB0E" w14:textId="30C63606" w:rsidR="007704A6" w:rsidRDefault="007704A6" w:rsidP="00E676B2">
      <w:pPr>
        <w:pStyle w:val="Listeavsnitt"/>
        <w:numPr>
          <w:ilvl w:val="0"/>
          <w:numId w:val="2"/>
        </w:numPr>
        <w:rPr>
          <w:b/>
        </w:rPr>
      </w:pPr>
      <w:r w:rsidRPr="00E676B2">
        <w:rPr>
          <w:b/>
        </w:rPr>
        <w:t>Godkjenning av innkalling og dagsorden</w:t>
      </w:r>
    </w:p>
    <w:p w14:paraId="3F135FF8" w14:textId="34307C36" w:rsidR="000C4DDE" w:rsidRPr="000C4DDE" w:rsidRDefault="000C4DDE" w:rsidP="000C4DDE">
      <w:pPr>
        <w:pStyle w:val="Listeavsnitt"/>
        <w:rPr>
          <w:bCs/>
        </w:rPr>
      </w:pPr>
      <w:r w:rsidRPr="000C4DDE">
        <w:rPr>
          <w:bCs/>
        </w:rPr>
        <w:t>Innkalling og dagsorden ble godkjent uten merknader</w:t>
      </w:r>
    </w:p>
    <w:p w14:paraId="4A67E8F3" w14:textId="77777777" w:rsidR="00EA507B" w:rsidRPr="00EA507B" w:rsidRDefault="00EA507B" w:rsidP="00EA507B">
      <w:pPr>
        <w:rPr>
          <w:b/>
        </w:rPr>
      </w:pPr>
    </w:p>
    <w:p w14:paraId="6F4461DA" w14:textId="4319F823" w:rsidR="007704A6" w:rsidRDefault="007704A6" w:rsidP="00E676B2">
      <w:pPr>
        <w:pStyle w:val="Listeavsnitt"/>
        <w:numPr>
          <w:ilvl w:val="0"/>
          <w:numId w:val="2"/>
        </w:numPr>
        <w:rPr>
          <w:b/>
        </w:rPr>
      </w:pPr>
      <w:r w:rsidRPr="00E676B2">
        <w:rPr>
          <w:b/>
        </w:rPr>
        <w:t>Valg av møteleder</w:t>
      </w:r>
    </w:p>
    <w:p w14:paraId="56512C5B" w14:textId="23127230" w:rsidR="000C4DDE" w:rsidRPr="000C4DDE" w:rsidRDefault="000C4DDE" w:rsidP="000C4DDE">
      <w:pPr>
        <w:pStyle w:val="Listeavsnitt"/>
        <w:rPr>
          <w:bCs/>
        </w:rPr>
      </w:pPr>
      <w:r w:rsidRPr="000C4DDE">
        <w:rPr>
          <w:bCs/>
        </w:rPr>
        <w:t>Dagfinn Rognstad ble valgt</w:t>
      </w:r>
    </w:p>
    <w:p w14:paraId="7DCE6AC9" w14:textId="77777777" w:rsidR="00EA507B" w:rsidRPr="00EA507B" w:rsidRDefault="00EA507B" w:rsidP="00EA507B">
      <w:pPr>
        <w:rPr>
          <w:b/>
        </w:rPr>
      </w:pPr>
    </w:p>
    <w:p w14:paraId="2D6AEA20" w14:textId="15B36000" w:rsidR="007704A6" w:rsidRDefault="007704A6" w:rsidP="00E676B2">
      <w:pPr>
        <w:pStyle w:val="Listeavsnitt"/>
        <w:numPr>
          <w:ilvl w:val="0"/>
          <w:numId w:val="2"/>
        </w:numPr>
        <w:rPr>
          <w:b/>
        </w:rPr>
      </w:pPr>
      <w:r w:rsidRPr="00E676B2">
        <w:rPr>
          <w:b/>
        </w:rPr>
        <w:t>Valg av referent</w:t>
      </w:r>
    </w:p>
    <w:p w14:paraId="1D769B32" w14:textId="27B50551" w:rsidR="000C4DDE" w:rsidRPr="000C4DDE" w:rsidRDefault="000C4DDE" w:rsidP="000C4DDE">
      <w:pPr>
        <w:pStyle w:val="Listeavsnitt"/>
        <w:rPr>
          <w:bCs/>
        </w:rPr>
      </w:pPr>
      <w:r w:rsidRPr="000C4DDE">
        <w:rPr>
          <w:bCs/>
        </w:rPr>
        <w:t>Aud Eli Thjømøe ble valgt</w:t>
      </w:r>
    </w:p>
    <w:p w14:paraId="7ED85E83" w14:textId="77777777" w:rsidR="00EA507B" w:rsidRPr="00EA507B" w:rsidRDefault="00EA507B" w:rsidP="00EA507B">
      <w:pPr>
        <w:rPr>
          <w:b/>
        </w:rPr>
      </w:pPr>
    </w:p>
    <w:p w14:paraId="79A496D4" w14:textId="6699BB75" w:rsidR="007704A6" w:rsidRDefault="007704A6" w:rsidP="00E676B2">
      <w:pPr>
        <w:pStyle w:val="Listeavsnitt"/>
        <w:numPr>
          <w:ilvl w:val="0"/>
          <w:numId w:val="2"/>
        </w:numPr>
        <w:rPr>
          <w:b/>
        </w:rPr>
      </w:pPr>
      <w:r w:rsidRPr="00E676B2">
        <w:rPr>
          <w:b/>
        </w:rPr>
        <w:t>Årsberetning</w:t>
      </w:r>
    </w:p>
    <w:p w14:paraId="32B958D6" w14:textId="46D3A31F" w:rsidR="000C4DDE" w:rsidRPr="000C4DDE" w:rsidRDefault="000C4DDE" w:rsidP="000C4DDE">
      <w:pPr>
        <w:pStyle w:val="Listeavsnitt"/>
        <w:rPr>
          <w:bCs/>
        </w:rPr>
      </w:pPr>
      <w:r w:rsidRPr="000C4DDE">
        <w:rPr>
          <w:bCs/>
        </w:rPr>
        <w:t>Aud Eli Thjømøe hadde skrevet årsberetningen for 2021 og leste opp denne.</w:t>
      </w:r>
    </w:p>
    <w:p w14:paraId="4025C96F" w14:textId="6C8B39E9" w:rsidR="000C4DDE" w:rsidRPr="000C4DDE" w:rsidRDefault="000C4DDE" w:rsidP="000C4DDE">
      <w:pPr>
        <w:pStyle w:val="Listeavsnitt"/>
        <w:rPr>
          <w:bCs/>
        </w:rPr>
      </w:pPr>
      <w:r w:rsidRPr="000C4DDE">
        <w:rPr>
          <w:bCs/>
        </w:rPr>
        <w:t>Årsberetningen ble godkjent</w:t>
      </w:r>
    </w:p>
    <w:p w14:paraId="4CB38B7F" w14:textId="77777777" w:rsidR="00EA507B" w:rsidRPr="00EA507B" w:rsidRDefault="00EA507B" w:rsidP="00EA507B">
      <w:pPr>
        <w:rPr>
          <w:b/>
        </w:rPr>
      </w:pPr>
    </w:p>
    <w:p w14:paraId="3A3B2E9D" w14:textId="34399941" w:rsidR="007704A6" w:rsidRDefault="007704A6" w:rsidP="00E676B2">
      <w:pPr>
        <w:pStyle w:val="Listeavsnitt"/>
        <w:numPr>
          <w:ilvl w:val="0"/>
          <w:numId w:val="2"/>
        </w:numPr>
        <w:rPr>
          <w:b/>
        </w:rPr>
      </w:pPr>
      <w:r w:rsidRPr="00E676B2">
        <w:rPr>
          <w:b/>
        </w:rPr>
        <w:t xml:space="preserve">Revidert regnskap </w:t>
      </w:r>
    </w:p>
    <w:p w14:paraId="20B924F6" w14:textId="6C5D87AF" w:rsidR="000C4DDE" w:rsidRDefault="000C4DDE" w:rsidP="000C4DDE">
      <w:pPr>
        <w:ind w:left="708"/>
        <w:rPr>
          <w:bCs/>
        </w:rPr>
      </w:pPr>
      <w:proofErr w:type="spellStart"/>
      <w:r w:rsidRPr="000C4380">
        <w:rPr>
          <w:bCs/>
        </w:rPr>
        <w:t>Jasminka</w:t>
      </w:r>
      <w:proofErr w:type="spellEnd"/>
      <w:r w:rsidRPr="000C4380">
        <w:rPr>
          <w:bCs/>
        </w:rPr>
        <w:t xml:space="preserve"> Kurtovic la frem revidert regnskap for 2021</w:t>
      </w:r>
      <w:r w:rsidR="000C4380">
        <w:rPr>
          <w:bCs/>
        </w:rPr>
        <w:t>.</w:t>
      </w:r>
      <w:r w:rsidRPr="000C4380">
        <w:rPr>
          <w:bCs/>
        </w:rPr>
        <w:t xml:space="preserve"> </w:t>
      </w:r>
    </w:p>
    <w:p w14:paraId="5B2B418B" w14:textId="243A36C0" w:rsidR="000C4380" w:rsidRPr="000C4380" w:rsidRDefault="000C4380" w:rsidP="000C4DDE">
      <w:pPr>
        <w:ind w:left="708"/>
        <w:rPr>
          <w:bCs/>
        </w:rPr>
      </w:pPr>
      <w:r>
        <w:rPr>
          <w:bCs/>
        </w:rPr>
        <w:t>Regnskapet ble godkjent</w:t>
      </w:r>
    </w:p>
    <w:p w14:paraId="096EB9E2" w14:textId="77777777" w:rsidR="00EA507B" w:rsidRPr="00EA507B" w:rsidRDefault="00EA507B" w:rsidP="00EA507B">
      <w:pPr>
        <w:rPr>
          <w:b/>
        </w:rPr>
      </w:pPr>
    </w:p>
    <w:p w14:paraId="0B781095" w14:textId="09186CF1" w:rsidR="007704A6" w:rsidRDefault="007704A6" w:rsidP="00E676B2">
      <w:pPr>
        <w:pStyle w:val="Listeavsnitt"/>
        <w:numPr>
          <w:ilvl w:val="0"/>
          <w:numId w:val="2"/>
        </w:numPr>
        <w:rPr>
          <w:b/>
        </w:rPr>
      </w:pPr>
      <w:r w:rsidRPr="00E676B2">
        <w:rPr>
          <w:b/>
        </w:rPr>
        <w:t>Budsjett</w:t>
      </w:r>
    </w:p>
    <w:p w14:paraId="091812CD" w14:textId="0D68858F" w:rsidR="00EA507B" w:rsidRDefault="000C4380" w:rsidP="000C4380">
      <w:pPr>
        <w:ind w:firstLine="708"/>
        <w:rPr>
          <w:bCs/>
        </w:rPr>
      </w:pPr>
      <w:proofErr w:type="spellStart"/>
      <w:r>
        <w:rPr>
          <w:bCs/>
        </w:rPr>
        <w:t>Jasminka</w:t>
      </w:r>
      <w:proofErr w:type="spellEnd"/>
      <w:r>
        <w:rPr>
          <w:bCs/>
        </w:rPr>
        <w:t xml:space="preserve"> Kurtovic la frem </w:t>
      </w:r>
      <w:r w:rsidRPr="000C4380">
        <w:rPr>
          <w:bCs/>
        </w:rPr>
        <w:t>budsjett for 2022.</w:t>
      </w:r>
    </w:p>
    <w:p w14:paraId="7DD87B43" w14:textId="5F320A50" w:rsidR="000C4380" w:rsidRPr="00EA507B" w:rsidRDefault="000C4380" w:rsidP="000C4380">
      <w:pPr>
        <w:ind w:firstLine="708"/>
        <w:rPr>
          <w:b/>
        </w:rPr>
      </w:pPr>
      <w:r>
        <w:rPr>
          <w:bCs/>
        </w:rPr>
        <w:t>Budsjettet ble godkjent</w:t>
      </w:r>
    </w:p>
    <w:p w14:paraId="46FF73CD" w14:textId="77777777" w:rsidR="00EA507B" w:rsidRPr="00EA507B" w:rsidRDefault="00EA507B" w:rsidP="00EA507B">
      <w:pPr>
        <w:rPr>
          <w:b/>
        </w:rPr>
      </w:pPr>
    </w:p>
    <w:p w14:paraId="1820EBEA" w14:textId="1DC28D22" w:rsidR="007704A6" w:rsidRDefault="007704A6" w:rsidP="00E676B2">
      <w:pPr>
        <w:pStyle w:val="Listeavsnitt"/>
        <w:numPr>
          <w:ilvl w:val="0"/>
          <w:numId w:val="2"/>
        </w:numPr>
        <w:rPr>
          <w:b/>
        </w:rPr>
      </w:pPr>
      <w:r w:rsidRPr="00E676B2">
        <w:rPr>
          <w:b/>
        </w:rPr>
        <w:t xml:space="preserve">Kontingent </w:t>
      </w:r>
    </w:p>
    <w:p w14:paraId="334EBC64" w14:textId="6E9E1C2C" w:rsidR="002547F5" w:rsidRDefault="000C4380" w:rsidP="000C4380">
      <w:pPr>
        <w:pStyle w:val="Listeavsnitt"/>
        <w:rPr>
          <w:b/>
        </w:rPr>
      </w:pPr>
      <w:r>
        <w:rPr>
          <w:b/>
        </w:rPr>
        <w:t xml:space="preserve">Styret foreslo at kontingenten skulle endres til kr 600,-. </w:t>
      </w:r>
    </w:p>
    <w:p w14:paraId="42ABA7A4" w14:textId="77777777" w:rsidR="002547F5" w:rsidRDefault="002547F5" w:rsidP="000C4380">
      <w:pPr>
        <w:pStyle w:val="Listeavsnitt"/>
        <w:rPr>
          <w:b/>
        </w:rPr>
      </w:pPr>
    </w:p>
    <w:p w14:paraId="6EFA5CB2" w14:textId="684ED503" w:rsidR="000C4380" w:rsidRDefault="000C4380" w:rsidP="000C4380">
      <w:pPr>
        <w:pStyle w:val="Listeavsnitt"/>
        <w:rPr>
          <w:b/>
        </w:rPr>
      </w:pPr>
      <w:r>
        <w:rPr>
          <w:b/>
        </w:rPr>
        <w:t xml:space="preserve">Grunnen til forhøyelse av kontingenten var kostnadsøkninger: </w:t>
      </w:r>
    </w:p>
    <w:p w14:paraId="4BAD24AC" w14:textId="70637D49" w:rsidR="000C4380" w:rsidRPr="002547F5" w:rsidRDefault="000C4380" w:rsidP="000C4380">
      <w:pPr>
        <w:pStyle w:val="Listeavsnitt"/>
        <w:numPr>
          <w:ilvl w:val="0"/>
          <w:numId w:val="3"/>
        </w:numPr>
        <w:rPr>
          <w:bCs/>
        </w:rPr>
      </w:pPr>
      <w:r w:rsidRPr="002547F5">
        <w:rPr>
          <w:bCs/>
        </w:rPr>
        <w:t xml:space="preserve">Strømprisen har blitt betydelig høyere noe som får innvirkning på husleien i </w:t>
      </w:r>
      <w:proofErr w:type="spellStart"/>
      <w:r w:rsidRPr="002547F5">
        <w:rPr>
          <w:bCs/>
        </w:rPr>
        <w:t>Lassebakken</w:t>
      </w:r>
      <w:proofErr w:type="spellEnd"/>
    </w:p>
    <w:p w14:paraId="33CA48B7" w14:textId="3BCB269F" w:rsidR="002547F5" w:rsidRPr="002547F5" w:rsidRDefault="002547F5" w:rsidP="000C4380">
      <w:pPr>
        <w:pStyle w:val="Listeavsnitt"/>
        <w:numPr>
          <w:ilvl w:val="0"/>
          <w:numId w:val="3"/>
        </w:numPr>
        <w:rPr>
          <w:bCs/>
        </w:rPr>
      </w:pPr>
      <w:r w:rsidRPr="002547F5">
        <w:rPr>
          <w:bCs/>
        </w:rPr>
        <w:t>Kunstnerne som korrigerer og er veiledere på malekvelder har økt sine honorarer</w:t>
      </w:r>
    </w:p>
    <w:p w14:paraId="7B956E2F" w14:textId="425523A3" w:rsidR="002547F5" w:rsidRPr="002547F5" w:rsidRDefault="002547F5" w:rsidP="000C4380">
      <w:pPr>
        <w:pStyle w:val="Listeavsnitt"/>
        <w:numPr>
          <w:ilvl w:val="0"/>
          <w:numId w:val="3"/>
        </w:numPr>
        <w:rPr>
          <w:bCs/>
        </w:rPr>
      </w:pPr>
      <w:r w:rsidRPr="002547F5">
        <w:rPr>
          <w:bCs/>
        </w:rPr>
        <w:t xml:space="preserve">Maleklubben er 70 år og vi ønsker en hyggelig markering av </w:t>
      </w:r>
      <w:proofErr w:type="spellStart"/>
      <w:r w:rsidRPr="002547F5">
        <w:rPr>
          <w:bCs/>
        </w:rPr>
        <w:t>jubileét</w:t>
      </w:r>
      <w:proofErr w:type="spellEnd"/>
      <w:r w:rsidRPr="002547F5">
        <w:rPr>
          <w:bCs/>
        </w:rPr>
        <w:t>.</w:t>
      </w:r>
    </w:p>
    <w:p w14:paraId="67209707" w14:textId="77777777" w:rsidR="002547F5" w:rsidRPr="002547F5" w:rsidRDefault="002547F5" w:rsidP="002547F5">
      <w:pPr>
        <w:ind w:left="708"/>
        <w:rPr>
          <w:bCs/>
        </w:rPr>
      </w:pPr>
    </w:p>
    <w:p w14:paraId="5744EF4B" w14:textId="266A6BDE" w:rsidR="002547F5" w:rsidRPr="002547F5" w:rsidRDefault="002547F5" w:rsidP="002547F5">
      <w:pPr>
        <w:ind w:left="708"/>
        <w:rPr>
          <w:b/>
        </w:rPr>
      </w:pPr>
      <w:r>
        <w:rPr>
          <w:b/>
        </w:rPr>
        <w:t>Det ble avstemming om forhøyelsen og flertall</w:t>
      </w:r>
      <w:r w:rsidR="005D2E91">
        <w:rPr>
          <w:b/>
        </w:rPr>
        <w:t>et</w:t>
      </w:r>
      <w:r>
        <w:rPr>
          <w:b/>
        </w:rPr>
        <w:t xml:space="preserve"> støttet styrets forslag.</w:t>
      </w:r>
    </w:p>
    <w:p w14:paraId="0C3C7E96" w14:textId="77777777" w:rsidR="00EA507B" w:rsidRPr="00EA507B" w:rsidRDefault="00EA507B" w:rsidP="00EA507B">
      <w:pPr>
        <w:rPr>
          <w:b/>
        </w:rPr>
      </w:pPr>
    </w:p>
    <w:p w14:paraId="420723EF" w14:textId="07D10594" w:rsidR="007704A6" w:rsidRDefault="007704A6" w:rsidP="00E676B2">
      <w:pPr>
        <w:pStyle w:val="Listeavsnitt"/>
        <w:numPr>
          <w:ilvl w:val="0"/>
          <w:numId w:val="2"/>
        </w:numPr>
        <w:rPr>
          <w:b/>
        </w:rPr>
      </w:pPr>
      <w:r w:rsidRPr="00E676B2">
        <w:rPr>
          <w:b/>
        </w:rPr>
        <w:t>Innkomne forslag</w:t>
      </w:r>
    </w:p>
    <w:p w14:paraId="78CFC45F" w14:textId="5869AE66" w:rsidR="00EA507B" w:rsidRDefault="00377CB7" w:rsidP="00377CB7">
      <w:pPr>
        <w:ind w:left="708"/>
        <w:rPr>
          <w:b/>
        </w:rPr>
      </w:pPr>
      <w:r>
        <w:rPr>
          <w:b/>
        </w:rPr>
        <w:t>Det var kommet et forslag.</w:t>
      </w:r>
    </w:p>
    <w:p w14:paraId="69545405" w14:textId="063F47A8" w:rsidR="008157FF" w:rsidRDefault="008157FF" w:rsidP="00377CB7">
      <w:pPr>
        <w:ind w:left="708"/>
        <w:rPr>
          <w:b/>
        </w:rPr>
      </w:pPr>
      <w:r>
        <w:rPr>
          <w:b/>
        </w:rPr>
        <w:t>(Forslaget ligger som eget vedlegg til referatet)</w:t>
      </w:r>
    </w:p>
    <w:p w14:paraId="53D46797" w14:textId="3DAFEA3F" w:rsidR="00377CB7" w:rsidRDefault="00377CB7" w:rsidP="00377CB7">
      <w:pPr>
        <w:ind w:left="708"/>
        <w:rPr>
          <w:b/>
        </w:rPr>
      </w:pPr>
      <w:r>
        <w:rPr>
          <w:b/>
        </w:rPr>
        <w:t>Årsmøte gav sin tilslutning til forslaget og vedtaket ble at:</w:t>
      </w:r>
    </w:p>
    <w:p w14:paraId="20BA5917" w14:textId="173B48EF" w:rsidR="00377CB7" w:rsidRPr="008157FF" w:rsidRDefault="008157FF" w:rsidP="00377CB7">
      <w:pPr>
        <w:ind w:left="708"/>
        <w:rPr>
          <w:b/>
        </w:rPr>
      </w:pPr>
      <w:r w:rsidRPr="008157FF">
        <w:rPr>
          <w:color w:val="000000"/>
        </w:rPr>
        <w:t>Årsmøtet i Drammen Maleklubb gir styret mandat til å innlede samtaler med Hurum kunstlag om samarbeid og/eller sammenslåing. Før endelig samarbeidsform blir iverksatt, bringes saken opp enten på neste årsmøte eller på ekstraordinært årsmøte dersom det er ønskelig.</w:t>
      </w:r>
    </w:p>
    <w:p w14:paraId="191AFDD0" w14:textId="77777777" w:rsidR="00EA507B" w:rsidRPr="008157FF" w:rsidRDefault="00EA507B" w:rsidP="00EA507B">
      <w:pPr>
        <w:rPr>
          <w:b/>
        </w:rPr>
      </w:pPr>
    </w:p>
    <w:p w14:paraId="26FA5CF2" w14:textId="44ACA6F0" w:rsidR="007704A6" w:rsidRDefault="007704A6" w:rsidP="00E676B2">
      <w:pPr>
        <w:pStyle w:val="Listeavsnitt"/>
        <w:numPr>
          <w:ilvl w:val="0"/>
          <w:numId w:val="2"/>
        </w:numPr>
        <w:rPr>
          <w:b/>
        </w:rPr>
      </w:pPr>
      <w:r w:rsidRPr="00E676B2">
        <w:rPr>
          <w:b/>
        </w:rPr>
        <w:lastRenderedPageBreak/>
        <w:t>Valg</w:t>
      </w:r>
    </w:p>
    <w:p w14:paraId="3F1BF654" w14:textId="5BB8EBCE" w:rsidR="008157FF" w:rsidRDefault="008157FF" w:rsidP="008157FF">
      <w:pPr>
        <w:ind w:left="708"/>
        <w:rPr>
          <w:bCs/>
        </w:rPr>
      </w:pPr>
      <w:r w:rsidRPr="00931698">
        <w:rPr>
          <w:bCs/>
        </w:rPr>
        <w:t xml:space="preserve">Klubben har ikke hatt egen valgkomite i 2021. Derfor har styret </w:t>
      </w:r>
      <w:r w:rsidR="00931698" w:rsidRPr="00931698">
        <w:rPr>
          <w:bCs/>
        </w:rPr>
        <w:t>arbeidet med å få representanter til de ulike oppgavene.</w:t>
      </w:r>
    </w:p>
    <w:p w14:paraId="603B149A" w14:textId="2614FD91" w:rsidR="005D2E91" w:rsidRDefault="005D2E91" w:rsidP="008157FF">
      <w:pPr>
        <w:ind w:left="708"/>
        <w:rPr>
          <w:bCs/>
        </w:rPr>
      </w:pPr>
      <w:r>
        <w:rPr>
          <w:bCs/>
        </w:rPr>
        <w:t>Valget ble enstemmig vedtatt.</w:t>
      </w:r>
    </w:p>
    <w:p w14:paraId="238A2085" w14:textId="050E53B4" w:rsidR="00931698" w:rsidRDefault="00931698" w:rsidP="008157FF">
      <w:pPr>
        <w:ind w:left="708"/>
        <w:rPr>
          <w:bCs/>
        </w:rPr>
      </w:pPr>
    </w:p>
    <w:p w14:paraId="11ADDB83" w14:textId="6897CAB7" w:rsidR="00931698" w:rsidRPr="0079526E" w:rsidRDefault="00931698" w:rsidP="008157FF">
      <w:pPr>
        <w:ind w:left="708"/>
        <w:rPr>
          <w:b/>
          <w:sz w:val="32"/>
          <w:szCs w:val="32"/>
        </w:rPr>
      </w:pPr>
      <w:r w:rsidRPr="0079526E">
        <w:rPr>
          <w:b/>
          <w:sz w:val="32"/>
          <w:szCs w:val="32"/>
        </w:rPr>
        <w:t xml:space="preserve">Styrets og </w:t>
      </w:r>
      <w:proofErr w:type="spellStart"/>
      <w:r w:rsidRPr="0079526E">
        <w:rPr>
          <w:b/>
          <w:sz w:val="32"/>
          <w:szCs w:val="32"/>
        </w:rPr>
        <w:t>komiteénes</w:t>
      </w:r>
      <w:proofErr w:type="spellEnd"/>
      <w:r w:rsidRPr="0079526E">
        <w:rPr>
          <w:b/>
          <w:sz w:val="32"/>
          <w:szCs w:val="32"/>
        </w:rPr>
        <w:t xml:space="preserve"> sammensetning for 2022</w:t>
      </w:r>
    </w:p>
    <w:p w14:paraId="2248C146" w14:textId="5C2B5865" w:rsidR="00931698" w:rsidRDefault="00931698" w:rsidP="008157FF">
      <w:pPr>
        <w:ind w:left="708"/>
        <w:rPr>
          <w:bCs/>
        </w:rPr>
      </w:pPr>
    </w:p>
    <w:p w14:paraId="05EAFCDA" w14:textId="0AAD2092" w:rsidR="00931698" w:rsidRDefault="00931698" w:rsidP="008157FF">
      <w:pPr>
        <w:ind w:left="708"/>
        <w:rPr>
          <w:bCs/>
        </w:rPr>
      </w:pPr>
      <w:r>
        <w:rPr>
          <w:bCs/>
        </w:rPr>
        <w:t xml:space="preserve">Leder: </w:t>
      </w:r>
      <w:r>
        <w:rPr>
          <w:bCs/>
        </w:rPr>
        <w:tab/>
      </w:r>
      <w:r>
        <w:rPr>
          <w:bCs/>
        </w:rPr>
        <w:tab/>
        <w:t>Dagfinn Rognstad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2022</w:t>
      </w:r>
    </w:p>
    <w:p w14:paraId="2EC72D8C" w14:textId="755BDD0D" w:rsidR="00931698" w:rsidRDefault="00931698" w:rsidP="008157FF">
      <w:pPr>
        <w:ind w:left="708"/>
        <w:rPr>
          <w:bCs/>
        </w:rPr>
      </w:pPr>
      <w:r>
        <w:rPr>
          <w:bCs/>
        </w:rPr>
        <w:t>Nestleder:</w:t>
      </w:r>
      <w:r>
        <w:rPr>
          <w:bCs/>
        </w:rPr>
        <w:tab/>
      </w:r>
      <w:r>
        <w:rPr>
          <w:bCs/>
        </w:rPr>
        <w:tab/>
        <w:t>Johan-Anton Sandnes</w:t>
      </w:r>
      <w:r>
        <w:rPr>
          <w:bCs/>
        </w:rPr>
        <w:tab/>
      </w:r>
      <w:r>
        <w:rPr>
          <w:bCs/>
        </w:rPr>
        <w:tab/>
        <w:t>2022</w:t>
      </w:r>
    </w:p>
    <w:p w14:paraId="603C1FD3" w14:textId="156E32C2" w:rsidR="00931698" w:rsidRDefault="00931698" w:rsidP="008157FF">
      <w:pPr>
        <w:ind w:left="708"/>
        <w:rPr>
          <w:bCs/>
        </w:rPr>
      </w:pPr>
      <w:r>
        <w:rPr>
          <w:bCs/>
        </w:rPr>
        <w:t>Sekretær:</w:t>
      </w:r>
      <w:r>
        <w:rPr>
          <w:bCs/>
        </w:rPr>
        <w:tab/>
      </w:r>
      <w:r>
        <w:rPr>
          <w:bCs/>
        </w:rPr>
        <w:tab/>
        <w:t>Marianne</w:t>
      </w:r>
      <w:r w:rsidR="00255536">
        <w:rPr>
          <w:bCs/>
        </w:rPr>
        <w:t xml:space="preserve"> L. Waaler</w:t>
      </w:r>
      <w:r w:rsidR="00255536">
        <w:rPr>
          <w:bCs/>
        </w:rPr>
        <w:tab/>
      </w:r>
      <w:r w:rsidR="00255536">
        <w:rPr>
          <w:bCs/>
        </w:rPr>
        <w:tab/>
      </w:r>
      <w:r w:rsidR="00255536">
        <w:rPr>
          <w:bCs/>
        </w:rPr>
        <w:tab/>
        <w:t>2022-2023</w:t>
      </w:r>
    </w:p>
    <w:p w14:paraId="3F9E06A8" w14:textId="22A4AF39" w:rsidR="00255536" w:rsidRDefault="00255536" w:rsidP="008157FF">
      <w:pPr>
        <w:ind w:left="708"/>
        <w:rPr>
          <w:bCs/>
        </w:rPr>
      </w:pPr>
      <w:r>
        <w:rPr>
          <w:bCs/>
        </w:rPr>
        <w:t>Kasserer:</w:t>
      </w:r>
      <w:r>
        <w:rPr>
          <w:bCs/>
        </w:rPr>
        <w:tab/>
      </w:r>
      <w:r>
        <w:rPr>
          <w:bCs/>
        </w:rPr>
        <w:tab/>
        <w:t>Judith Gloppestad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2022-2023</w:t>
      </w:r>
    </w:p>
    <w:p w14:paraId="22E2F3BA" w14:textId="7FDCF462" w:rsidR="00255536" w:rsidRDefault="00255536" w:rsidP="008157FF">
      <w:pPr>
        <w:ind w:left="708"/>
        <w:rPr>
          <w:bCs/>
        </w:rPr>
      </w:pPr>
      <w:r>
        <w:rPr>
          <w:bCs/>
        </w:rPr>
        <w:t>Styremedlem:</w:t>
      </w:r>
      <w:r>
        <w:rPr>
          <w:bCs/>
        </w:rPr>
        <w:tab/>
      </w:r>
      <w:proofErr w:type="spellStart"/>
      <w:r>
        <w:rPr>
          <w:bCs/>
        </w:rPr>
        <w:t>Katerina</w:t>
      </w:r>
      <w:proofErr w:type="spellEnd"/>
      <w:r>
        <w:rPr>
          <w:bCs/>
        </w:rPr>
        <w:t xml:space="preserve"> Dahl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2022-2023</w:t>
      </w:r>
    </w:p>
    <w:p w14:paraId="53FA8346" w14:textId="6C464A81" w:rsidR="00255536" w:rsidRDefault="00255536" w:rsidP="008157FF">
      <w:pPr>
        <w:ind w:left="708"/>
        <w:rPr>
          <w:bCs/>
        </w:rPr>
      </w:pPr>
      <w:r>
        <w:rPr>
          <w:bCs/>
        </w:rPr>
        <w:t>Styremedlem:</w:t>
      </w:r>
      <w:r>
        <w:rPr>
          <w:bCs/>
        </w:rPr>
        <w:tab/>
        <w:t>Anne Oland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2022-2023</w:t>
      </w:r>
    </w:p>
    <w:p w14:paraId="5FA52D66" w14:textId="09012551" w:rsidR="00255536" w:rsidRDefault="00255536" w:rsidP="008157FF">
      <w:pPr>
        <w:ind w:left="708"/>
        <w:rPr>
          <w:bCs/>
        </w:rPr>
      </w:pPr>
      <w:r>
        <w:rPr>
          <w:bCs/>
        </w:rPr>
        <w:t>Varamedlem:</w:t>
      </w:r>
      <w:r>
        <w:rPr>
          <w:bCs/>
        </w:rPr>
        <w:tab/>
      </w:r>
      <w:r>
        <w:rPr>
          <w:bCs/>
        </w:rPr>
        <w:tab/>
        <w:t>Marion Erichsen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2022-2023</w:t>
      </w:r>
    </w:p>
    <w:p w14:paraId="0C014223" w14:textId="6407C6F9" w:rsidR="00255536" w:rsidRDefault="00255536" w:rsidP="008157FF">
      <w:pPr>
        <w:ind w:left="708"/>
        <w:rPr>
          <w:bCs/>
        </w:rPr>
      </w:pPr>
      <w:r>
        <w:rPr>
          <w:bCs/>
        </w:rPr>
        <w:t>Varamedlem:</w:t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Jasminka</w:t>
      </w:r>
      <w:proofErr w:type="spellEnd"/>
      <w:r>
        <w:rPr>
          <w:bCs/>
        </w:rPr>
        <w:t xml:space="preserve"> Kurtovic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2022-2023</w:t>
      </w:r>
    </w:p>
    <w:p w14:paraId="1969244A" w14:textId="2A0FDC37" w:rsidR="00255536" w:rsidRDefault="00255536" w:rsidP="008157FF">
      <w:pPr>
        <w:ind w:left="708"/>
        <w:rPr>
          <w:bCs/>
        </w:rPr>
      </w:pPr>
    </w:p>
    <w:p w14:paraId="3D7FE879" w14:textId="77777777" w:rsidR="00255536" w:rsidRDefault="00255536" w:rsidP="008157FF">
      <w:pPr>
        <w:ind w:left="708"/>
        <w:rPr>
          <w:bCs/>
        </w:rPr>
      </w:pPr>
    </w:p>
    <w:p w14:paraId="68FEEB0D" w14:textId="2AF466B1" w:rsidR="00255536" w:rsidRDefault="00255536" w:rsidP="008157FF">
      <w:pPr>
        <w:ind w:left="708"/>
        <w:rPr>
          <w:bCs/>
        </w:rPr>
      </w:pPr>
      <w:r>
        <w:rPr>
          <w:bCs/>
        </w:rPr>
        <w:t>Regnskapskontroll</w:t>
      </w:r>
      <w:r>
        <w:rPr>
          <w:bCs/>
        </w:rPr>
        <w:tab/>
        <w:t>Bjørg Irene Strømmen</w:t>
      </w:r>
      <w:r w:rsidR="00786BA1">
        <w:rPr>
          <w:bCs/>
        </w:rPr>
        <w:tab/>
      </w:r>
      <w:r w:rsidR="00786BA1">
        <w:rPr>
          <w:bCs/>
        </w:rPr>
        <w:tab/>
        <w:t>2022-2023</w:t>
      </w:r>
    </w:p>
    <w:p w14:paraId="1325AB99" w14:textId="7D146D76" w:rsidR="00786BA1" w:rsidRDefault="00786BA1" w:rsidP="008157FF">
      <w:pPr>
        <w:ind w:left="708"/>
        <w:rPr>
          <w:bCs/>
        </w:rPr>
      </w:pPr>
      <w:proofErr w:type="spellStart"/>
      <w:r>
        <w:rPr>
          <w:bCs/>
        </w:rPr>
        <w:t>Brønnøysundreg</w:t>
      </w:r>
      <w:proofErr w:type="spellEnd"/>
      <w:r>
        <w:rPr>
          <w:bCs/>
        </w:rPr>
        <w:t>.</w:t>
      </w:r>
      <w:r>
        <w:rPr>
          <w:bCs/>
        </w:rPr>
        <w:tab/>
        <w:t>Marianne L. Waaler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2022-2023</w:t>
      </w:r>
    </w:p>
    <w:p w14:paraId="76BA64BA" w14:textId="67B71B32" w:rsidR="00786BA1" w:rsidRDefault="00786BA1" w:rsidP="008157FF">
      <w:pPr>
        <w:ind w:left="708"/>
        <w:rPr>
          <w:bCs/>
        </w:rPr>
      </w:pPr>
    </w:p>
    <w:p w14:paraId="769B2F18" w14:textId="13B84DEB" w:rsidR="00786BA1" w:rsidRDefault="00786BA1" w:rsidP="008157FF">
      <w:pPr>
        <w:ind w:left="708"/>
        <w:rPr>
          <w:bCs/>
        </w:rPr>
      </w:pPr>
      <w:r>
        <w:rPr>
          <w:bCs/>
        </w:rPr>
        <w:t>Kursansvarlig</w:t>
      </w:r>
      <w:r>
        <w:rPr>
          <w:bCs/>
        </w:rPr>
        <w:tab/>
        <w:t>Elisabeth G. Larsen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2022</w:t>
      </w:r>
    </w:p>
    <w:p w14:paraId="65B32A9C" w14:textId="257681FC" w:rsidR="00786BA1" w:rsidRDefault="00786BA1" w:rsidP="008157FF">
      <w:pPr>
        <w:ind w:left="708"/>
        <w:rPr>
          <w:bCs/>
        </w:rPr>
      </w:pPr>
    </w:p>
    <w:p w14:paraId="4E6555D2" w14:textId="2851BB21" w:rsidR="00786BA1" w:rsidRDefault="00786BA1" w:rsidP="008157FF">
      <w:pPr>
        <w:ind w:left="708"/>
        <w:rPr>
          <w:bCs/>
        </w:rPr>
      </w:pPr>
      <w:r>
        <w:rPr>
          <w:bCs/>
        </w:rPr>
        <w:t>Kaffekomité</w:t>
      </w:r>
      <w:r>
        <w:rPr>
          <w:bCs/>
        </w:rPr>
        <w:tab/>
      </w:r>
      <w:r>
        <w:rPr>
          <w:bCs/>
        </w:rPr>
        <w:tab/>
        <w:t>Styremedlemmene tar hver sin turn på fastlagte datoer.</w:t>
      </w:r>
    </w:p>
    <w:p w14:paraId="6284B428" w14:textId="18005433" w:rsidR="00786BA1" w:rsidRDefault="00786BA1" w:rsidP="008157FF">
      <w:pPr>
        <w:ind w:left="708"/>
        <w:rPr>
          <w:bCs/>
        </w:rPr>
      </w:pPr>
    </w:p>
    <w:p w14:paraId="5FAAF10E" w14:textId="309BF719" w:rsidR="00786BA1" w:rsidRDefault="00786BA1" w:rsidP="008157FF">
      <w:pPr>
        <w:ind w:left="708"/>
        <w:rPr>
          <w:bCs/>
        </w:rPr>
      </w:pPr>
      <w:proofErr w:type="spellStart"/>
      <w:r>
        <w:rPr>
          <w:bCs/>
        </w:rPr>
        <w:t>Festekomité</w:t>
      </w:r>
      <w:proofErr w:type="spellEnd"/>
      <w:r>
        <w:rPr>
          <w:bCs/>
        </w:rPr>
        <w:tab/>
      </w:r>
      <w:r>
        <w:rPr>
          <w:bCs/>
        </w:rPr>
        <w:tab/>
        <w:t xml:space="preserve">Karoline </w:t>
      </w:r>
      <w:proofErr w:type="spellStart"/>
      <w:r>
        <w:rPr>
          <w:bCs/>
        </w:rPr>
        <w:t>Knigge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2022</w:t>
      </w:r>
    </w:p>
    <w:p w14:paraId="12EF9AF0" w14:textId="41B3B509" w:rsidR="00786BA1" w:rsidRDefault="00786BA1" w:rsidP="008157FF">
      <w:pPr>
        <w:ind w:left="708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Kirsti Møller Henriksen</w:t>
      </w:r>
      <w:r>
        <w:rPr>
          <w:bCs/>
        </w:rPr>
        <w:tab/>
      </w:r>
      <w:r>
        <w:rPr>
          <w:bCs/>
        </w:rPr>
        <w:tab/>
        <w:t>2022</w:t>
      </w:r>
    </w:p>
    <w:p w14:paraId="2634E653" w14:textId="5674BFA3" w:rsidR="00786BA1" w:rsidRDefault="00786BA1" w:rsidP="008157FF">
      <w:pPr>
        <w:ind w:left="708"/>
        <w:rPr>
          <w:bCs/>
        </w:rPr>
      </w:pPr>
    </w:p>
    <w:p w14:paraId="57E8C6FA" w14:textId="37607900" w:rsidR="00786BA1" w:rsidRDefault="00786BA1" w:rsidP="008157FF">
      <w:pPr>
        <w:ind w:left="708"/>
        <w:rPr>
          <w:bCs/>
        </w:rPr>
      </w:pPr>
      <w:r>
        <w:rPr>
          <w:bCs/>
        </w:rPr>
        <w:t>Utstillingskomité</w:t>
      </w:r>
      <w:r>
        <w:rPr>
          <w:bCs/>
        </w:rPr>
        <w:tab/>
        <w:t>Dagfinn Rognstad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2022</w:t>
      </w:r>
    </w:p>
    <w:p w14:paraId="77FA9469" w14:textId="3D494567" w:rsidR="00786BA1" w:rsidRDefault="00786BA1" w:rsidP="008157FF">
      <w:pPr>
        <w:ind w:left="708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Marianne Larsen Waaler</w:t>
      </w:r>
      <w:r>
        <w:rPr>
          <w:bCs/>
        </w:rPr>
        <w:tab/>
      </w:r>
      <w:r>
        <w:rPr>
          <w:bCs/>
        </w:rPr>
        <w:tab/>
        <w:t>2022</w:t>
      </w:r>
    </w:p>
    <w:p w14:paraId="4B74EA3C" w14:textId="0CEDEC5E" w:rsidR="00786BA1" w:rsidRDefault="00786BA1" w:rsidP="008157FF">
      <w:pPr>
        <w:ind w:left="708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Anne Oland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2022</w:t>
      </w:r>
    </w:p>
    <w:p w14:paraId="1E91796A" w14:textId="2CCB2BB0" w:rsidR="00786BA1" w:rsidRDefault="007C7CB3" w:rsidP="008157FF">
      <w:pPr>
        <w:ind w:left="708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Svein Vindheim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2022</w:t>
      </w:r>
    </w:p>
    <w:p w14:paraId="64264FAA" w14:textId="15EAF415" w:rsidR="007C7CB3" w:rsidRDefault="007C7CB3" w:rsidP="008157FF">
      <w:pPr>
        <w:ind w:left="708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Johan-Anton Sandnes</w:t>
      </w:r>
      <w:r>
        <w:rPr>
          <w:bCs/>
        </w:rPr>
        <w:tab/>
      </w:r>
      <w:r>
        <w:rPr>
          <w:bCs/>
        </w:rPr>
        <w:tab/>
        <w:t>2022</w:t>
      </w:r>
    </w:p>
    <w:p w14:paraId="71A27768" w14:textId="00CBD050" w:rsidR="007C7CB3" w:rsidRDefault="007C7CB3" w:rsidP="008157FF">
      <w:pPr>
        <w:ind w:left="708"/>
        <w:rPr>
          <w:bCs/>
        </w:rPr>
      </w:pPr>
    </w:p>
    <w:p w14:paraId="26034689" w14:textId="3F0016A4" w:rsidR="007C7CB3" w:rsidRDefault="007C7CB3" w:rsidP="008157FF">
      <w:pPr>
        <w:ind w:left="708"/>
        <w:rPr>
          <w:bCs/>
        </w:rPr>
      </w:pPr>
      <w:r>
        <w:rPr>
          <w:bCs/>
        </w:rPr>
        <w:t xml:space="preserve">Faste utstillingssteder: </w:t>
      </w:r>
    </w:p>
    <w:p w14:paraId="135D9A8E" w14:textId="457C494E" w:rsidR="007C7CB3" w:rsidRDefault="007C7CB3" w:rsidP="008157FF">
      <w:pPr>
        <w:ind w:left="708"/>
        <w:rPr>
          <w:bCs/>
        </w:rPr>
      </w:pPr>
      <w:r>
        <w:rPr>
          <w:bCs/>
        </w:rPr>
        <w:t>Losjeplassen BOS</w:t>
      </w:r>
      <w:r>
        <w:rPr>
          <w:bCs/>
        </w:rPr>
        <w:tab/>
        <w:t xml:space="preserve">Rita Marie Hagen, Lindis Hovden Smeby, Siri </w:t>
      </w:r>
      <w:proofErr w:type="spellStart"/>
      <w:r>
        <w:rPr>
          <w:bCs/>
        </w:rPr>
        <w:t>Wego</w:t>
      </w:r>
      <w:proofErr w:type="spellEnd"/>
    </w:p>
    <w:p w14:paraId="7EC230AF" w14:textId="1982A492" w:rsidR="007C7CB3" w:rsidRDefault="007C7CB3" w:rsidP="008157FF">
      <w:pPr>
        <w:ind w:left="708"/>
        <w:rPr>
          <w:bCs/>
        </w:rPr>
      </w:pPr>
      <w:r>
        <w:rPr>
          <w:bCs/>
        </w:rPr>
        <w:t>Marienlyst BOS</w:t>
      </w:r>
      <w:r>
        <w:rPr>
          <w:bCs/>
        </w:rPr>
        <w:tab/>
      </w:r>
      <w:r>
        <w:rPr>
          <w:bCs/>
        </w:rPr>
        <w:t xml:space="preserve">Rita Marie Hagen, Lindis Hovden Smeby, Siri </w:t>
      </w:r>
      <w:proofErr w:type="spellStart"/>
      <w:r>
        <w:rPr>
          <w:bCs/>
        </w:rPr>
        <w:t>Wego</w:t>
      </w:r>
      <w:proofErr w:type="spellEnd"/>
    </w:p>
    <w:p w14:paraId="17F7BE92" w14:textId="2C7938D2" w:rsidR="007C7CB3" w:rsidRDefault="007C7CB3" w:rsidP="008157FF">
      <w:pPr>
        <w:ind w:left="708"/>
        <w:rPr>
          <w:bCs/>
        </w:rPr>
      </w:pPr>
      <w:r>
        <w:rPr>
          <w:bCs/>
        </w:rPr>
        <w:t>Hjerte-Poliklinikk</w:t>
      </w:r>
      <w:r w:rsidR="0050436C">
        <w:rPr>
          <w:bCs/>
        </w:rPr>
        <w:tab/>
      </w:r>
      <w:r w:rsidRPr="007C7CB3">
        <w:rPr>
          <w:bCs/>
        </w:rPr>
        <w:t xml:space="preserve"> </w:t>
      </w:r>
      <w:r>
        <w:rPr>
          <w:bCs/>
        </w:rPr>
        <w:t xml:space="preserve">Rita Marie Hagen, Lindis Hovden Smeby, Siri </w:t>
      </w:r>
      <w:proofErr w:type="spellStart"/>
      <w:r>
        <w:rPr>
          <w:bCs/>
        </w:rPr>
        <w:t>Wego</w:t>
      </w:r>
      <w:proofErr w:type="spellEnd"/>
    </w:p>
    <w:p w14:paraId="4185930D" w14:textId="3C672D7E" w:rsidR="0050436C" w:rsidRDefault="0050436C" w:rsidP="008157FF">
      <w:pPr>
        <w:ind w:left="708"/>
        <w:rPr>
          <w:bCs/>
        </w:rPr>
      </w:pPr>
    </w:p>
    <w:p w14:paraId="5D491775" w14:textId="4D59345D" w:rsidR="0050436C" w:rsidRDefault="00CB612B" w:rsidP="008157FF">
      <w:pPr>
        <w:ind w:left="708"/>
        <w:rPr>
          <w:bCs/>
        </w:rPr>
      </w:pPr>
      <w:r>
        <w:rPr>
          <w:bCs/>
        </w:rPr>
        <w:t>Web</w:t>
      </w:r>
      <w:r w:rsidR="00870E48">
        <w:rPr>
          <w:bCs/>
        </w:rPr>
        <w:t>side</w:t>
      </w:r>
      <w:r w:rsidR="00870E48">
        <w:rPr>
          <w:bCs/>
        </w:rPr>
        <w:tab/>
      </w:r>
      <w:r w:rsidR="00870E48">
        <w:rPr>
          <w:bCs/>
        </w:rPr>
        <w:tab/>
      </w:r>
      <w:proofErr w:type="spellStart"/>
      <w:r w:rsidR="00870E48">
        <w:rPr>
          <w:bCs/>
        </w:rPr>
        <w:t>Katerina</w:t>
      </w:r>
      <w:proofErr w:type="spellEnd"/>
      <w:r w:rsidR="00870E48">
        <w:rPr>
          <w:bCs/>
        </w:rPr>
        <w:t xml:space="preserve"> Dahl</w:t>
      </w:r>
      <w:r w:rsidR="00870E48">
        <w:rPr>
          <w:bCs/>
        </w:rPr>
        <w:tab/>
      </w:r>
      <w:r w:rsidR="00870E48">
        <w:rPr>
          <w:bCs/>
        </w:rPr>
        <w:tab/>
      </w:r>
      <w:r w:rsidR="00870E48">
        <w:rPr>
          <w:bCs/>
        </w:rPr>
        <w:tab/>
      </w:r>
      <w:r w:rsidR="00870E48">
        <w:rPr>
          <w:bCs/>
        </w:rPr>
        <w:tab/>
        <w:t>2022-2023</w:t>
      </w:r>
    </w:p>
    <w:p w14:paraId="723ABDCE" w14:textId="529088DD" w:rsidR="00870E48" w:rsidRDefault="00870E48" w:rsidP="008157FF">
      <w:pPr>
        <w:ind w:left="708"/>
        <w:rPr>
          <w:bCs/>
        </w:rPr>
      </w:pPr>
    </w:p>
    <w:p w14:paraId="0DDF5809" w14:textId="7C1C32B8" w:rsidR="00870E48" w:rsidRDefault="00870E48" w:rsidP="008157FF">
      <w:pPr>
        <w:ind w:left="708"/>
        <w:rPr>
          <w:bCs/>
        </w:rPr>
      </w:pPr>
      <w:proofErr w:type="spellStart"/>
      <w:r>
        <w:rPr>
          <w:bCs/>
        </w:rPr>
        <w:t>Facebook</w:t>
      </w:r>
      <w:proofErr w:type="spellEnd"/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Katerina</w:t>
      </w:r>
      <w:proofErr w:type="spellEnd"/>
      <w:r>
        <w:rPr>
          <w:bCs/>
        </w:rPr>
        <w:t xml:space="preserve"> Dahl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2022-2023</w:t>
      </w:r>
    </w:p>
    <w:p w14:paraId="60D2C630" w14:textId="1109F755" w:rsidR="00870E48" w:rsidRDefault="00870E48" w:rsidP="008157FF">
      <w:pPr>
        <w:ind w:left="708"/>
        <w:rPr>
          <w:bCs/>
        </w:rPr>
      </w:pPr>
    </w:p>
    <w:p w14:paraId="46622DD4" w14:textId="31BC0E88" w:rsidR="00870E48" w:rsidRDefault="00870E48" w:rsidP="008157FF">
      <w:pPr>
        <w:ind w:left="708"/>
        <w:rPr>
          <w:bCs/>
        </w:rPr>
      </w:pPr>
      <w:r>
        <w:rPr>
          <w:bCs/>
        </w:rPr>
        <w:t>Representant</w:t>
      </w:r>
    </w:p>
    <w:p w14:paraId="16864C61" w14:textId="66F90A72" w:rsidR="00870E48" w:rsidRDefault="00870E48" w:rsidP="008157FF">
      <w:pPr>
        <w:ind w:left="708"/>
        <w:rPr>
          <w:bCs/>
        </w:rPr>
      </w:pPr>
      <w:proofErr w:type="spellStart"/>
      <w:r>
        <w:rPr>
          <w:bCs/>
        </w:rPr>
        <w:t>Lassebakken</w:t>
      </w:r>
      <w:proofErr w:type="spellEnd"/>
      <w:r>
        <w:rPr>
          <w:bCs/>
        </w:rPr>
        <w:t xml:space="preserve"> G</w:t>
      </w:r>
      <w:r>
        <w:rPr>
          <w:bCs/>
        </w:rPr>
        <w:tab/>
        <w:t>Dagfinn Rognstad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2022</w:t>
      </w:r>
    </w:p>
    <w:p w14:paraId="7B12A16F" w14:textId="14C8205B" w:rsidR="00870E48" w:rsidRDefault="00870E48" w:rsidP="008157FF">
      <w:pPr>
        <w:ind w:left="708"/>
        <w:rPr>
          <w:bCs/>
        </w:rPr>
      </w:pPr>
    </w:p>
    <w:p w14:paraId="5C8DEE71" w14:textId="5E75013E" w:rsidR="00870E48" w:rsidRDefault="00870E48" w:rsidP="008157FF">
      <w:pPr>
        <w:ind w:left="708"/>
        <w:rPr>
          <w:bCs/>
        </w:rPr>
      </w:pPr>
      <w:r>
        <w:rPr>
          <w:bCs/>
        </w:rPr>
        <w:t>Valgkomité</w:t>
      </w:r>
      <w:r>
        <w:rPr>
          <w:bCs/>
        </w:rPr>
        <w:tab/>
      </w:r>
      <w:r>
        <w:rPr>
          <w:bCs/>
        </w:rPr>
        <w:tab/>
        <w:t>Rita Marie Hagen, Siri Hagen</w:t>
      </w:r>
    </w:p>
    <w:p w14:paraId="59045CFD" w14:textId="17703260" w:rsidR="0050436C" w:rsidRDefault="0050436C" w:rsidP="008157FF">
      <w:pPr>
        <w:ind w:left="708"/>
        <w:rPr>
          <w:bCs/>
        </w:rPr>
      </w:pPr>
    </w:p>
    <w:p w14:paraId="464945E5" w14:textId="040B44CD" w:rsidR="0050436C" w:rsidRDefault="0050436C" w:rsidP="008157FF">
      <w:pPr>
        <w:ind w:left="708"/>
        <w:rPr>
          <w:bCs/>
        </w:rPr>
      </w:pPr>
    </w:p>
    <w:p w14:paraId="5A5E6CAA" w14:textId="77777777" w:rsidR="00EA507B" w:rsidRPr="00EA507B" w:rsidRDefault="00EA507B" w:rsidP="00EA507B">
      <w:pPr>
        <w:rPr>
          <w:b/>
        </w:rPr>
      </w:pPr>
    </w:p>
    <w:p w14:paraId="6DCC7093" w14:textId="09D4E0FD" w:rsidR="007704A6" w:rsidRDefault="007704A6" w:rsidP="00E676B2">
      <w:pPr>
        <w:pStyle w:val="Listeavsnitt"/>
        <w:numPr>
          <w:ilvl w:val="0"/>
          <w:numId w:val="2"/>
        </w:numPr>
        <w:rPr>
          <w:b/>
        </w:rPr>
      </w:pPr>
      <w:r w:rsidRPr="00E676B2">
        <w:rPr>
          <w:b/>
        </w:rPr>
        <w:lastRenderedPageBreak/>
        <w:t>Avslutning</w:t>
      </w:r>
    </w:p>
    <w:p w14:paraId="7A1CC871" w14:textId="693626DE" w:rsidR="00B3521C" w:rsidRDefault="0079526E" w:rsidP="0079526E">
      <w:pPr>
        <w:pStyle w:val="Listeavsnitt"/>
        <w:rPr>
          <w:b/>
        </w:rPr>
      </w:pPr>
      <w:r>
        <w:rPr>
          <w:b/>
        </w:rPr>
        <w:t xml:space="preserve">Med rosende ord og </w:t>
      </w:r>
      <w:r w:rsidR="00B3521C">
        <w:rPr>
          <w:b/>
        </w:rPr>
        <w:t xml:space="preserve">blomsterhilsen ble Eli Hoff, </w:t>
      </w:r>
      <w:proofErr w:type="spellStart"/>
      <w:r w:rsidR="00B3521C">
        <w:rPr>
          <w:b/>
        </w:rPr>
        <w:t>Jasminka</w:t>
      </w:r>
      <w:proofErr w:type="spellEnd"/>
      <w:r w:rsidR="00B3521C">
        <w:rPr>
          <w:b/>
        </w:rPr>
        <w:t xml:space="preserve"> Kurtovic og Aud Eli Thjømøe takket for arbeidet i ulike verv.</w:t>
      </w:r>
    </w:p>
    <w:p w14:paraId="5D7E0091" w14:textId="45E8A66C" w:rsidR="00B3521C" w:rsidRDefault="00B3521C" w:rsidP="0079526E">
      <w:pPr>
        <w:pStyle w:val="Listeavsnitt"/>
        <w:rPr>
          <w:b/>
        </w:rPr>
      </w:pPr>
    </w:p>
    <w:p w14:paraId="5B700885" w14:textId="2E1F8951" w:rsidR="00E676B2" w:rsidRDefault="00B3521C" w:rsidP="009621BA">
      <w:pPr>
        <w:pStyle w:val="Listeavsnitt"/>
        <w:rPr>
          <w:b/>
        </w:rPr>
      </w:pPr>
      <w:r>
        <w:rPr>
          <w:b/>
        </w:rPr>
        <w:t>Etter forslag om utnevning av æresmedlem har styret enstemmig vedtatt at Heide Corneliussen blir utnevnt til æresmedlem. Heide har vært meget aktiv i mange ulike verv for klubben i en rekke å</w:t>
      </w:r>
      <w:r w:rsidR="009621BA">
        <w:rPr>
          <w:b/>
        </w:rPr>
        <w:t>r.</w:t>
      </w:r>
    </w:p>
    <w:p w14:paraId="0AE3B5D5" w14:textId="5CC351D7" w:rsidR="009621BA" w:rsidRDefault="009621BA" w:rsidP="009621BA">
      <w:pPr>
        <w:pStyle w:val="Listeavsnitt"/>
        <w:rPr>
          <w:b/>
        </w:rPr>
      </w:pPr>
    </w:p>
    <w:p w14:paraId="4C279E6A" w14:textId="28315CEC" w:rsidR="009621BA" w:rsidRDefault="009621BA" w:rsidP="009621BA">
      <w:pPr>
        <w:pStyle w:val="Listeavsnitt"/>
        <w:rPr>
          <w:b/>
        </w:rPr>
      </w:pPr>
    </w:p>
    <w:p w14:paraId="08C68DA0" w14:textId="4433D5F7" w:rsidR="009621BA" w:rsidRDefault="009621BA" w:rsidP="009621BA">
      <w:pPr>
        <w:pStyle w:val="Listeavsnitt"/>
        <w:rPr>
          <w:b/>
        </w:rPr>
      </w:pPr>
    </w:p>
    <w:p w14:paraId="13A45055" w14:textId="21AA7A10" w:rsidR="009621BA" w:rsidRDefault="009621BA" w:rsidP="009621BA">
      <w:pPr>
        <w:pStyle w:val="Listeavsnitt"/>
        <w:rPr>
          <w:b/>
        </w:rPr>
      </w:pPr>
    </w:p>
    <w:p w14:paraId="24197F99" w14:textId="77777777" w:rsidR="009621BA" w:rsidRDefault="009621BA" w:rsidP="009621BA">
      <w:pPr>
        <w:pStyle w:val="Listeavsnitt"/>
        <w:rPr>
          <w:b/>
        </w:rPr>
      </w:pPr>
    </w:p>
    <w:p w14:paraId="25A39CF6" w14:textId="06E4BEF7" w:rsidR="009621BA" w:rsidRPr="009621BA" w:rsidRDefault="009621BA" w:rsidP="009621BA">
      <w:pPr>
        <w:pStyle w:val="Listeavsnitt"/>
        <w:rPr>
          <w:bCs/>
        </w:rPr>
      </w:pPr>
      <w:r w:rsidRPr="009621BA">
        <w:rPr>
          <w:bCs/>
        </w:rPr>
        <w:t>Drammen, 22. februar 2022</w:t>
      </w:r>
    </w:p>
    <w:p w14:paraId="5CF50812" w14:textId="71A84677" w:rsidR="009621BA" w:rsidRPr="009621BA" w:rsidRDefault="009621BA" w:rsidP="009621BA">
      <w:pPr>
        <w:pStyle w:val="Listeavsnitt"/>
        <w:rPr>
          <w:rFonts w:ascii="Monotype Corsiva" w:hAnsi="Monotype Corsiva"/>
          <w:bCs/>
          <w:sz w:val="32"/>
          <w:szCs w:val="32"/>
        </w:rPr>
      </w:pPr>
      <w:r w:rsidRPr="009621BA">
        <w:rPr>
          <w:rFonts w:ascii="Monotype Corsiva" w:hAnsi="Monotype Corsiva"/>
          <w:bCs/>
          <w:sz w:val="32"/>
          <w:szCs w:val="32"/>
        </w:rPr>
        <w:t>Aud Eli Thjømøe</w:t>
      </w:r>
    </w:p>
    <w:p w14:paraId="5FA42888" w14:textId="63BDCE71" w:rsidR="009621BA" w:rsidRPr="009621BA" w:rsidRDefault="009621BA" w:rsidP="009621BA">
      <w:pPr>
        <w:pStyle w:val="Listeavsnitt"/>
        <w:rPr>
          <w:bCs/>
        </w:rPr>
      </w:pPr>
      <w:r w:rsidRPr="009621BA">
        <w:rPr>
          <w:bCs/>
        </w:rPr>
        <w:t>Sekretær</w:t>
      </w:r>
    </w:p>
    <w:p w14:paraId="6CEB7F28" w14:textId="576A6855" w:rsidR="009621BA" w:rsidRPr="009621BA" w:rsidRDefault="009621BA" w:rsidP="009621BA">
      <w:pPr>
        <w:pStyle w:val="Listeavsnitt"/>
        <w:rPr>
          <w:bCs/>
        </w:rPr>
      </w:pPr>
      <w:r w:rsidRPr="009621BA">
        <w:rPr>
          <w:bCs/>
        </w:rPr>
        <w:t>Aud.eli.thjomoe@lifi.no</w:t>
      </w:r>
    </w:p>
    <w:p w14:paraId="6C984EBF" w14:textId="77777777" w:rsidR="009621BA" w:rsidRPr="009621BA" w:rsidRDefault="009621BA" w:rsidP="009621BA">
      <w:pPr>
        <w:pStyle w:val="Listeavsnitt"/>
        <w:rPr>
          <w:bCs/>
        </w:rPr>
      </w:pPr>
    </w:p>
    <w:p w14:paraId="2C4C25FA" w14:textId="3EDC4DBF" w:rsidR="00EA6BEB" w:rsidRPr="009621BA" w:rsidRDefault="00EA6BEB">
      <w:pPr>
        <w:rPr>
          <w:bCs/>
        </w:rPr>
      </w:pPr>
    </w:p>
    <w:sectPr w:rsidR="00EA6BEB" w:rsidRPr="009621BA" w:rsidSect="00EA6BE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D4C99"/>
    <w:multiLevelType w:val="hybridMultilevel"/>
    <w:tmpl w:val="7EB0840E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543E2"/>
    <w:multiLevelType w:val="hybridMultilevel"/>
    <w:tmpl w:val="097E9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17E73"/>
    <w:multiLevelType w:val="hybridMultilevel"/>
    <w:tmpl w:val="96A60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4A6"/>
    <w:rsid w:val="000C4380"/>
    <w:rsid w:val="000C4DDE"/>
    <w:rsid w:val="001366DD"/>
    <w:rsid w:val="002547F5"/>
    <w:rsid w:val="00255536"/>
    <w:rsid w:val="002944AB"/>
    <w:rsid w:val="003550EA"/>
    <w:rsid w:val="00377CB7"/>
    <w:rsid w:val="003F6C1C"/>
    <w:rsid w:val="0050436C"/>
    <w:rsid w:val="005213B7"/>
    <w:rsid w:val="005D2E91"/>
    <w:rsid w:val="007704A6"/>
    <w:rsid w:val="00786BA1"/>
    <w:rsid w:val="007921B7"/>
    <w:rsid w:val="0079526E"/>
    <w:rsid w:val="007C7CB3"/>
    <w:rsid w:val="007E0741"/>
    <w:rsid w:val="008157FF"/>
    <w:rsid w:val="00870E48"/>
    <w:rsid w:val="00873B2A"/>
    <w:rsid w:val="008A63B7"/>
    <w:rsid w:val="009246DA"/>
    <w:rsid w:val="00931698"/>
    <w:rsid w:val="009621BA"/>
    <w:rsid w:val="00A23C9C"/>
    <w:rsid w:val="00B3521C"/>
    <w:rsid w:val="00BB7863"/>
    <w:rsid w:val="00C45F04"/>
    <w:rsid w:val="00C53975"/>
    <w:rsid w:val="00CB612B"/>
    <w:rsid w:val="00D67ABF"/>
    <w:rsid w:val="00E676B2"/>
    <w:rsid w:val="00EA017D"/>
    <w:rsid w:val="00EA507B"/>
    <w:rsid w:val="00EA6BEB"/>
    <w:rsid w:val="00EC78BF"/>
    <w:rsid w:val="00F1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D51A98"/>
  <w14:defaultImageDpi w14:val="300"/>
  <w15:docId w15:val="{456F93F1-498D-3543-98BD-D3D0FF8F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676B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676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 Eli Thjømøe</dc:creator>
  <cp:keywords/>
  <dc:description/>
  <cp:lastModifiedBy>Aud Eli Thjømøe</cp:lastModifiedBy>
  <cp:revision>2</cp:revision>
  <cp:lastPrinted>2022-02-02T17:30:00Z</cp:lastPrinted>
  <dcterms:created xsi:type="dcterms:W3CDTF">2022-02-22T10:30:00Z</dcterms:created>
  <dcterms:modified xsi:type="dcterms:W3CDTF">2022-02-22T10:30:00Z</dcterms:modified>
</cp:coreProperties>
</file>